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269"/>
        <w:gridCol w:w="8476"/>
      </w:tblGrid>
      <w:tr w:rsidR="00A92C37" w:rsidRPr="00895417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158036BE" w:rsidR="00A92C37" w:rsidRPr="00895417" w:rsidRDefault="00A92C37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895417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</w:t>
            </w:r>
            <w:r w:rsidR="00280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E0B" w:rsidRPr="00280E0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повторных</w:t>
            </w:r>
            <w:r w:rsidRPr="00280E0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8650F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895417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 w:rsidR="00AC6731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Открытому акционерному обществу «</w:t>
            </w:r>
            <w:r w:rsidR="00813BD7">
              <w:rPr>
                <w:rFonts w:ascii="Times New Roman" w:hAnsi="Times New Roman" w:cs="Times New Roman"/>
                <w:iCs/>
                <w:sz w:val="24"/>
                <w:szCs w:val="24"/>
              </w:rPr>
              <w:t>Беловежский</w:t>
            </w:r>
            <w:r w:rsidR="00AC6731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14:paraId="5EFD5F9E" w14:textId="4CB7FFB3" w:rsidR="00A92C37" w:rsidRPr="00895417" w:rsidRDefault="009B6E0E" w:rsidP="008D7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E54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 октября</w:t>
            </w:r>
            <w:r w:rsidR="00106F87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</w:t>
            </w:r>
            <w:r w:rsidR="00813BD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D22446"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280E0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D22446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5417" w:rsidRPr="00895417" w14:paraId="75827619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6BFAD5" w14:textId="20275B9C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95417" w:rsidRPr="00895417" w14:paraId="39437612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F98A2E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6CC2C" w14:textId="08D2E596" w:rsidR="00895417" w:rsidRPr="0089541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13BD7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 кормоуборочный высокопроизводительный КВК-800-35 «ПАЛЕССЕ FS80», год выпуска 2015 г., регистрационный номер АМ-1 1583</w:t>
            </w:r>
          </w:p>
        </w:tc>
      </w:tr>
      <w:tr w:rsidR="00895417" w:rsidRPr="00895417" w14:paraId="6EB58871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57251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F8F34" w14:textId="2B074B64" w:rsidR="00895417" w:rsidRPr="00895417" w:rsidRDefault="00813BD7" w:rsidP="00260064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895417" w:rsidRPr="00895417" w14:paraId="109A20A2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404CFD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D65C27" w14:textId="7D367DD2" w:rsidR="00895417" w:rsidRPr="00895417" w:rsidRDefault="00E547B6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41 520,00</w:t>
            </w:r>
            <w:r w:rsidR="0089541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813BD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813BD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</w:t>
            </w:r>
            <w:r w:rsidR="0089541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95417" w:rsidRPr="00895417" w14:paraId="57B658BC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29FE0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1C109E" w14:textId="77777777" w:rsidR="00895417" w:rsidRPr="00895417" w:rsidRDefault="0089541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895417" w:rsidRPr="000423D9" w14:paraId="0621DBDA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70E40" w14:textId="77777777" w:rsidR="00895417" w:rsidRPr="000423D9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6A5A95" w14:textId="649D019C" w:rsidR="00895417" w:rsidRPr="000423D9" w:rsidRDefault="00E547B6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2 076,00</w:t>
            </w:r>
            <w:r w:rsidR="00895417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95417" w:rsidRPr="000423D9" w14:paraId="1A8A3530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2F97F" w14:textId="2B9BBE46" w:rsidR="00895417" w:rsidRPr="000423D9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95417" w:rsidRPr="000423D9" w14:paraId="0770F30A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2720D1" w14:textId="77777777" w:rsidR="00895417" w:rsidRPr="000423D9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D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0423D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22DC79" w14:textId="648B4BEB" w:rsidR="00895417" w:rsidRPr="000423D9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423D9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 кормоуборочный самоходный КВК-800 «Палессе FS80», год выпуска 2016 г., регистрационный номер АК-1 9205</w:t>
            </w:r>
          </w:p>
        </w:tc>
      </w:tr>
      <w:tr w:rsidR="00895417" w:rsidRPr="000423D9" w14:paraId="3C542100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287B63" w14:textId="77777777" w:rsidR="00895417" w:rsidRPr="000423D9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1233A6" w14:textId="28EC9D2B" w:rsidR="00895417" w:rsidRPr="000423D9" w:rsidRDefault="00813BD7" w:rsidP="00260064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F86CE4" w:rsidRPr="000423D9" w14:paraId="3D540257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82D199" w14:textId="77777777" w:rsidR="00F86CE4" w:rsidRPr="000423D9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AF90D4" w14:textId="6B50ADFF" w:rsidR="00F86CE4" w:rsidRPr="000423D9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41 520,00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F86CE4" w:rsidRPr="000423D9" w14:paraId="55DF6F08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EA8E9B" w14:textId="77777777" w:rsidR="00F86CE4" w:rsidRPr="000423D9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6DC9B1" w14:textId="015E7D0D" w:rsidR="00F86CE4" w:rsidRPr="000423D9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F86CE4" w:rsidRPr="000423D9" w14:paraId="38DA1A1C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B356C0" w14:textId="77777777" w:rsidR="00F86CE4" w:rsidRPr="000423D9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140394" w14:textId="0AA3CFD2" w:rsidR="00F86CE4" w:rsidRPr="000423D9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2 076,00</w:t>
            </w:r>
            <w:r w:rsidR="00F86CE4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95417" w:rsidRPr="000423D9" w14:paraId="26A5A374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93365" w14:textId="5BB10F12" w:rsidR="00895417" w:rsidRPr="000423D9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95417" w:rsidRPr="00895417" w14:paraId="1A86ED87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7C5310" w14:textId="77777777" w:rsidR="00895417" w:rsidRPr="000423D9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D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0423D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8B4FF3" w14:textId="2883BCAD" w:rsidR="00895417" w:rsidRPr="00813BD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423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Шасси погрузочное многофункциональное АМКОДОР-342С4, год выпуска 2009 г., регистрационный номер АВ-1 2743</w:t>
            </w:r>
          </w:p>
        </w:tc>
      </w:tr>
      <w:tr w:rsidR="00813BD7" w:rsidRPr="00895417" w14:paraId="3B71653C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531C20" w14:textId="77777777" w:rsidR="00813BD7" w:rsidRPr="00895417" w:rsidRDefault="00813BD7" w:rsidP="0081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6AC76D" w14:textId="470C8E09" w:rsidR="00813BD7" w:rsidRPr="00895417" w:rsidRDefault="00813BD7" w:rsidP="00813BD7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F86CE4" w:rsidRPr="00895417" w14:paraId="2BFF7668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4570F6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0B4FC0" w14:textId="3F3B37EF" w:rsidR="00F86CE4" w:rsidRPr="0089541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71 400,00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F86CE4" w:rsidRPr="00895417" w14:paraId="67E8FB5D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6E3ECA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6B780A" w14:textId="173B1418" w:rsidR="00F86CE4" w:rsidRPr="0089541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F86CE4" w:rsidRPr="00895417" w14:paraId="7EE5D229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00068F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088BBE" w14:textId="6965F828" w:rsidR="00F86CE4" w:rsidRPr="0089541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3 570,00</w:t>
            </w:r>
            <w:r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95417" w:rsidRPr="00895417" w14:paraId="3B7632EC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254289" w14:textId="0B4C849C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95417" w:rsidRPr="00895417" w14:paraId="49C4C78B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8C6791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6E0BBA" w14:textId="2AE9C8C3" w:rsidR="00895417" w:rsidRPr="0089541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13BD7">
              <w:rPr>
                <w:rFonts w:ascii="Times New Roman" w:hAnsi="Times New Roman" w:cs="Times New Roman"/>
                <w:bCs/>
                <w:sz w:val="24"/>
                <w:szCs w:val="24"/>
              </w:rPr>
              <w:t>Опрыскиватель самоходный «STARA» IMPERADOR 4000, год выпуска 2019 г., регистрационный номер АМ-</w:t>
            </w:r>
            <w:r w:rsidR="008D70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r w:rsidRPr="00813BD7">
              <w:rPr>
                <w:rFonts w:ascii="Times New Roman" w:hAnsi="Times New Roman" w:cs="Times New Roman"/>
                <w:bCs/>
                <w:sz w:val="24"/>
                <w:szCs w:val="24"/>
              </w:rPr>
              <w:t>3238</w:t>
            </w:r>
          </w:p>
        </w:tc>
      </w:tr>
      <w:tr w:rsidR="00813BD7" w:rsidRPr="00895417" w14:paraId="7BD9269B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280BB2" w14:textId="77777777" w:rsidR="00813BD7" w:rsidRPr="00895417" w:rsidRDefault="00813BD7" w:rsidP="0081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556A3B" w14:textId="6EEE57A3" w:rsidR="00813BD7" w:rsidRPr="00895417" w:rsidRDefault="00813BD7" w:rsidP="00813BD7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F86CE4" w:rsidRPr="00895417" w14:paraId="4ECDD992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AB0BF5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F69563" w14:textId="2BB7BF15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147 600,00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F86CE4" w:rsidRPr="00895417" w14:paraId="6EFDE758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209160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75F9D2" w14:textId="3A10A33E" w:rsidR="00F86CE4" w:rsidRPr="0089541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F86CE4" w:rsidRPr="00895417" w14:paraId="7B159E6E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A1170D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FE1FC5" w14:textId="3186ED1E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7 380,00</w:t>
            </w:r>
            <w:r w:rsidR="00F86CE4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95417" w:rsidRPr="00895417" w14:paraId="710CE208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278B03" w14:textId="38C7A89A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895417" w:rsidRPr="00895417" w14:paraId="716946B7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483522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B264D" w14:textId="15E5C1E9" w:rsidR="00895417" w:rsidRPr="0089541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13BD7"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 комбинированный «ДИСКОПАК-6» для минимальной обработки почвы, инвентарный номер 457-9659</w:t>
            </w:r>
          </w:p>
        </w:tc>
      </w:tr>
      <w:tr w:rsidR="00813BD7" w:rsidRPr="00895417" w14:paraId="7F50D0F5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CAC64D" w14:textId="77777777" w:rsidR="00813BD7" w:rsidRPr="00895417" w:rsidRDefault="00813BD7" w:rsidP="0081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26607F" w14:textId="7752490F" w:rsidR="00813BD7" w:rsidRPr="00895417" w:rsidRDefault="00813BD7" w:rsidP="00813BD7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F86CE4" w:rsidRPr="00895417" w14:paraId="054247CD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6D4BB3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FE063E" w14:textId="7259764A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16 320,00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F86CE4" w:rsidRPr="00895417" w14:paraId="2E7052D4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C93DB1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508E4F" w14:textId="7AC08065" w:rsidR="00F86CE4" w:rsidRPr="0089541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F86CE4" w:rsidRPr="00895417" w14:paraId="1C623771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2658AC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24872B" w14:textId="752B0CF2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816,00</w:t>
            </w:r>
            <w:r w:rsidR="00F86CE4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95417" w:rsidRPr="00895417" w14:paraId="6BAD788F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68706B" w14:textId="5F8AA536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95417" w:rsidRPr="00895417" w14:paraId="002AD257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F6EEEC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38C002" w14:textId="0CD55E82" w:rsidR="00895417" w:rsidRPr="0089541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13BD7"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 комбинированный «ДИСКОПАК-6» для минимальной обработки почвы, инвентарный номер 457-9660</w:t>
            </w:r>
          </w:p>
        </w:tc>
      </w:tr>
      <w:tr w:rsidR="00813BD7" w:rsidRPr="00895417" w14:paraId="362B7C0F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D3FD45" w14:textId="77777777" w:rsidR="00813BD7" w:rsidRPr="00895417" w:rsidRDefault="00813BD7" w:rsidP="0081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A7F33F" w14:textId="5D2841C6" w:rsidR="00813BD7" w:rsidRPr="00895417" w:rsidRDefault="00813BD7" w:rsidP="00813BD7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E547B6" w:rsidRPr="00895417" w14:paraId="4A83B40B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4319A3" w14:textId="77777777" w:rsidR="00E547B6" w:rsidRPr="00895417" w:rsidRDefault="00E547B6" w:rsidP="00E5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B5DA0" w14:textId="6C15FD77" w:rsidR="00E547B6" w:rsidRPr="00895417" w:rsidRDefault="00E547B6" w:rsidP="00E5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16 320,00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E547B6" w:rsidRPr="00895417" w14:paraId="08C5C2E1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9ED992" w14:textId="77777777" w:rsidR="00E547B6" w:rsidRPr="00895417" w:rsidRDefault="00E547B6" w:rsidP="00E5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0D8C22" w14:textId="602A5D04" w:rsidR="00E547B6" w:rsidRPr="00895417" w:rsidRDefault="00E547B6" w:rsidP="00E5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E547B6" w:rsidRPr="00895417" w14:paraId="57803BF0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D1F301" w14:textId="77777777" w:rsidR="00E547B6" w:rsidRPr="00895417" w:rsidRDefault="00E547B6" w:rsidP="00E5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6428DC" w14:textId="193AF7F2" w:rsidR="00E547B6" w:rsidRPr="00895417" w:rsidRDefault="00E547B6" w:rsidP="00E5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816,00</w:t>
            </w:r>
            <w:r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95417" w:rsidRPr="00895417" w14:paraId="33795AE8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C49AF5" w14:textId="7AF21408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895417" w:rsidRPr="00813BD7" w14:paraId="5FEA8DBE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A14F12" w14:textId="77777777" w:rsidR="00895417" w:rsidRPr="00813BD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13BD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6348BF" w14:textId="34FADD71" w:rsidR="00895417" w:rsidRPr="00813BD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13BD7">
              <w:rPr>
                <w:rFonts w:ascii="Times New Roman" w:hAnsi="Times New Roman" w:cs="Times New Roman"/>
                <w:bCs/>
                <w:sz w:val="24"/>
                <w:szCs w:val="24"/>
              </w:rPr>
              <w:t>Глубокорыхлитель Ecolo Tiger 875, инвентарный номер 457-03071</w:t>
            </w:r>
          </w:p>
        </w:tc>
      </w:tr>
      <w:tr w:rsidR="00813BD7" w:rsidRPr="00813BD7" w14:paraId="45043D04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CA15E" w14:textId="77777777" w:rsidR="00813BD7" w:rsidRPr="00813BD7" w:rsidRDefault="00813BD7" w:rsidP="0081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13BD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D769D7" w14:textId="446D88B0" w:rsidR="00813BD7" w:rsidRPr="00813BD7" w:rsidRDefault="00813BD7" w:rsidP="00813BD7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F86CE4" w:rsidRPr="00813BD7" w14:paraId="26CABEC1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A5891C" w14:textId="77777777" w:rsidR="00F86CE4" w:rsidRPr="00813BD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89DC07" w14:textId="2052004A" w:rsidR="00F86CE4" w:rsidRPr="00813BD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69 360,00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F86CE4" w:rsidRPr="00813BD7" w14:paraId="2B2BD264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04AD28" w14:textId="77777777" w:rsidR="00F86CE4" w:rsidRPr="00813BD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73B678" w14:textId="1CAAA766" w:rsidR="00F86CE4" w:rsidRPr="00813BD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F86CE4" w:rsidRPr="00895417" w14:paraId="2E3E8B59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331407" w14:textId="77777777" w:rsidR="00F86CE4" w:rsidRPr="00813BD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94383F" w14:textId="00D2986B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3 468,00</w:t>
            </w:r>
            <w:r w:rsidR="00F86CE4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95417" w:rsidRPr="00895417" w14:paraId="3D7B5693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4F6FA7" w14:textId="0F10E930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95417" w:rsidRPr="00895417" w14:paraId="4BC1D5ED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51773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516CA6" w14:textId="0E50F361" w:rsidR="00895417" w:rsidRPr="0089541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13BD7">
              <w:rPr>
                <w:rFonts w:ascii="Times New Roman" w:hAnsi="Times New Roman" w:cs="Times New Roman"/>
                <w:bCs/>
                <w:sz w:val="24"/>
                <w:szCs w:val="24"/>
              </w:rPr>
              <w:t>Дисковая борона АДК «Деметра» 600Т, инвентарный номер 457-09494</w:t>
            </w:r>
          </w:p>
        </w:tc>
      </w:tr>
      <w:tr w:rsidR="00813BD7" w:rsidRPr="00895417" w14:paraId="6B943B22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38B2B9" w14:textId="77777777" w:rsidR="00813BD7" w:rsidRPr="00895417" w:rsidRDefault="00813BD7" w:rsidP="00813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2D43F1" w14:textId="37A0BCBF" w:rsidR="00813BD7" w:rsidRPr="00895417" w:rsidRDefault="00813BD7" w:rsidP="00813BD7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F86CE4" w:rsidRPr="00895417" w14:paraId="4A233F50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D653D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119F91" w14:textId="1ACF86EF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18 360,00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F86CE4" w:rsidRPr="00895417" w14:paraId="0DBFDFB0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40BE66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D51CD4" w14:textId="358AE0EA" w:rsidR="00F86CE4" w:rsidRPr="0089541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F86CE4" w:rsidRPr="00895417" w14:paraId="7CC7623E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F52148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0A7F6E" w14:textId="67325930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918,00</w:t>
            </w:r>
            <w:r w:rsidR="00F86CE4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13BD7" w:rsidRPr="00895417" w14:paraId="2A5462B9" w14:textId="77777777" w:rsidTr="0062104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CF9359" w14:textId="0B5421AC" w:rsidR="00813BD7" w:rsidRPr="00895417" w:rsidRDefault="00813BD7" w:rsidP="00621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813BD7" w:rsidRPr="00895417" w14:paraId="64874186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C1F30" w14:textId="77777777" w:rsidR="00813BD7" w:rsidRPr="00895417" w:rsidRDefault="00813BD7" w:rsidP="00621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252EF5" w14:textId="6D0DC087" w:rsidR="00813BD7" w:rsidRPr="00895417" w:rsidRDefault="00813BD7" w:rsidP="00621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13BD7">
              <w:rPr>
                <w:rFonts w:ascii="Times New Roman" w:hAnsi="Times New Roman" w:cs="Times New Roman"/>
                <w:bCs/>
                <w:sz w:val="24"/>
                <w:szCs w:val="24"/>
              </w:rPr>
              <w:t>Опрыскиватель полуприцепной RSM TS-3200/24 Satellite, инвентарный номер 457-1576</w:t>
            </w:r>
          </w:p>
        </w:tc>
      </w:tr>
      <w:tr w:rsidR="00813BD7" w:rsidRPr="00895417" w14:paraId="54791BDB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99E54" w14:textId="77777777" w:rsidR="00813BD7" w:rsidRPr="00895417" w:rsidRDefault="00813BD7" w:rsidP="0062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6BBE88" w14:textId="77777777" w:rsidR="00813BD7" w:rsidRPr="00895417" w:rsidRDefault="00813BD7" w:rsidP="00621047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F86CE4" w:rsidRPr="00895417" w14:paraId="04B164A7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2E8018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F4E2E6" w14:textId="48926899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31 320,00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F86CE4" w:rsidRPr="00895417" w14:paraId="20F60A53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6F1F01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053604" w14:textId="5901295D" w:rsidR="00F86CE4" w:rsidRPr="0089541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F86CE4" w:rsidRPr="00895417" w14:paraId="4A960735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F6E7F3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2D07EE" w14:textId="66A42DF2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1 566,00</w:t>
            </w:r>
            <w:r w:rsidR="00F86CE4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9960B3" w:rsidRPr="00895417" w14:paraId="498F7DB9" w14:textId="77777777" w:rsidTr="0062104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72BFE" w14:textId="67350292" w:rsidR="009960B3" w:rsidRPr="00895417" w:rsidRDefault="009960B3" w:rsidP="00621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960B3" w:rsidRPr="00895417" w14:paraId="52B0F258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702DE" w14:textId="77777777" w:rsidR="009960B3" w:rsidRPr="00895417" w:rsidRDefault="009960B3" w:rsidP="00621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5BE42" w14:textId="4B889EFB" w:rsidR="009960B3" w:rsidRPr="00895417" w:rsidRDefault="009960B3" w:rsidP="00621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960B3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960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60B3">
              <w:rPr>
                <w:rFonts w:ascii="Times New Roman" w:hAnsi="Times New Roman" w:cs="Times New Roman"/>
                <w:bCs/>
                <w:sz w:val="24"/>
                <w:szCs w:val="24"/>
              </w:rPr>
              <w:t>Опрыскиватель полуприцепной RSM TS-3200/24 Satellite, инвентарный номер 457-96431</w:t>
            </w:r>
          </w:p>
        </w:tc>
      </w:tr>
      <w:tr w:rsidR="009960B3" w:rsidRPr="00895417" w14:paraId="3DFDE49A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4E0A49" w14:textId="77777777" w:rsidR="009960B3" w:rsidRPr="00895417" w:rsidRDefault="009960B3" w:rsidP="0062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ED7712" w14:textId="77777777" w:rsidR="009960B3" w:rsidRPr="00895417" w:rsidRDefault="009960B3" w:rsidP="00621047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F86CE4" w:rsidRPr="00895417" w14:paraId="25618177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37B38C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EFE644" w14:textId="4E8C1302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46 800,00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F86CE4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F86CE4" w:rsidRPr="00895417" w14:paraId="17024FDE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B08601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118AB0" w14:textId="05AA6538" w:rsidR="00F86CE4" w:rsidRPr="00895417" w:rsidRDefault="00F86CE4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F86CE4" w:rsidRPr="00895417" w14:paraId="0D8BAE40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BEA787" w14:textId="77777777" w:rsidR="00F86CE4" w:rsidRPr="00895417" w:rsidRDefault="00F86CE4" w:rsidP="00F8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DC282" w14:textId="15EA167D" w:rsidR="00F86CE4" w:rsidRPr="00895417" w:rsidRDefault="00E547B6" w:rsidP="00F86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2 340,00</w:t>
            </w:r>
            <w:r w:rsidR="00F86CE4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E547B6" w:rsidRPr="00895417" w14:paraId="4B4F80E2" w14:textId="77777777" w:rsidTr="00E67EBD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427A03" w14:textId="69AD5014" w:rsidR="00E547B6" w:rsidRPr="00895417" w:rsidRDefault="00E547B6" w:rsidP="00E67E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547B6" w:rsidRPr="00895417" w14:paraId="1A4D1ACC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10417E" w14:textId="77777777" w:rsidR="00E547B6" w:rsidRPr="00895417" w:rsidRDefault="00E547B6" w:rsidP="00E67E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AD52C5" w14:textId="38E5F744" w:rsidR="00E547B6" w:rsidRPr="00895417" w:rsidRDefault="00E547B6" w:rsidP="00E67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04EC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04E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1: </w:t>
            </w:r>
            <w:r w:rsidRPr="00104EC0">
              <w:rPr>
                <w:rFonts w:ascii="Times New Roman" w:hAnsi="Times New Roman" w:cs="Times New Roman"/>
                <w:bCs/>
                <w:sz w:val="24"/>
                <w:szCs w:val="24"/>
              </w:rPr>
              <w:t>Легковой специальный комби VOLKSWAGEN CADDY, год выпуска 2012 г., регистрационный знак 0270 II-1</w:t>
            </w:r>
          </w:p>
        </w:tc>
      </w:tr>
      <w:tr w:rsidR="00E547B6" w:rsidRPr="00895417" w14:paraId="1F9F3318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09C5AD" w14:textId="77777777" w:rsidR="00E547B6" w:rsidRPr="00895417" w:rsidRDefault="00E547B6" w:rsidP="00E67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F12ED9" w14:textId="77777777" w:rsidR="00E547B6" w:rsidRPr="00895417" w:rsidRDefault="00E547B6" w:rsidP="00E67EBD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E547B6" w:rsidRPr="00895417" w14:paraId="113A3549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77E7A7" w14:textId="77777777" w:rsidR="00E547B6" w:rsidRPr="00895417" w:rsidRDefault="00E547B6" w:rsidP="00E67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FEB388" w14:textId="09997A5F" w:rsidR="00E547B6" w:rsidRPr="00895417" w:rsidRDefault="00E547B6" w:rsidP="00E67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12 960,00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E547B6" w:rsidRPr="00895417" w14:paraId="036C8BC2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1AF2F0" w14:textId="77777777" w:rsidR="00E547B6" w:rsidRPr="00895417" w:rsidRDefault="00E547B6" w:rsidP="00E67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E68442" w14:textId="77777777" w:rsidR="00E547B6" w:rsidRPr="00895417" w:rsidRDefault="00E547B6" w:rsidP="00E67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E547B6" w:rsidRPr="000423D9" w14:paraId="3DD237A6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3A3DCB" w14:textId="77777777" w:rsidR="00E547B6" w:rsidRPr="000423D9" w:rsidRDefault="00E547B6" w:rsidP="00E67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617BAC" w14:textId="652DCBF5" w:rsidR="00E547B6" w:rsidRPr="000423D9" w:rsidRDefault="00E547B6" w:rsidP="00E67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648,00</w:t>
            </w:r>
            <w:r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E547B6" w:rsidRPr="000423D9" w14:paraId="53876697" w14:textId="77777777" w:rsidTr="00E67EBD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AD9DB1" w14:textId="28F67229" w:rsidR="00E547B6" w:rsidRPr="000423D9" w:rsidRDefault="00E547B6" w:rsidP="00E67E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423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547B6" w:rsidRPr="000423D9" w14:paraId="2A7FC269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77A027" w14:textId="77777777" w:rsidR="00E547B6" w:rsidRPr="000423D9" w:rsidRDefault="00E547B6" w:rsidP="00E67E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D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0423D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479DDB" w14:textId="118667EA" w:rsidR="00E547B6" w:rsidRPr="000423D9" w:rsidRDefault="00E547B6" w:rsidP="00E67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04EC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04E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2: </w:t>
            </w:r>
            <w:r w:rsidRPr="00104EC0">
              <w:rPr>
                <w:rFonts w:ascii="Times New Roman" w:hAnsi="Times New Roman" w:cs="Times New Roman"/>
                <w:bCs/>
                <w:sz w:val="24"/>
                <w:szCs w:val="24"/>
              </w:rPr>
              <w:t>Легковой специальный ДЖИП RENAULT DUSTER, год выпуска 2012 г., регистрационный знак 4949 IА-1</w:t>
            </w:r>
          </w:p>
        </w:tc>
      </w:tr>
      <w:tr w:rsidR="00E547B6" w:rsidRPr="000423D9" w14:paraId="506C0783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2068C" w14:textId="77777777" w:rsidR="00E547B6" w:rsidRPr="000423D9" w:rsidRDefault="00E547B6" w:rsidP="00E67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D1D884" w14:textId="77777777" w:rsidR="00E547B6" w:rsidRPr="000423D9" w:rsidRDefault="00E547B6" w:rsidP="00E67EBD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E547B6" w:rsidRPr="000423D9" w14:paraId="3C75DF86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6908FA" w14:textId="77777777" w:rsidR="00E547B6" w:rsidRPr="000423D9" w:rsidRDefault="00E547B6" w:rsidP="00E5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8A373C" w14:textId="1D018502" w:rsidR="00E547B6" w:rsidRPr="000423D9" w:rsidRDefault="00E547B6" w:rsidP="00E5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12 960,00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E547B6" w:rsidRPr="000423D9" w14:paraId="08A893AA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0CF2A5" w14:textId="77777777" w:rsidR="00E547B6" w:rsidRPr="000423D9" w:rsidRDefault="00E547B6" w:rsidP="00E5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C56B0D" w14:textId="7FB10CB8" w:rsidR="00E547B6" w:rsidRPr="000423D9" w:rsidRDefault="00E547B6" w:rsidP="00E5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E547B6" w:rsidRPr="000423D9" w14:paraId="531924BB" w14:textId="77777777" w:rsidTr="00E547B6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358E3D" w14:textId="77777777" w:rsidR="00E547B6" w:rsidRPr="000423D9" w:rsidRDefault="00E547B6" w:rsidP="00E5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9E9DD1" w14:textId="6AAD4ED5" w:rsidR="00E547B6" w:rsidRPr="000423D9" w:rsidRDefault="00E547B6" w:rsidP="00E5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648,00</w:t>
            </w:r>
            <w:r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895417" w14:paraId="145B9273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895417" w:rsidRDefault="00A92C37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BB4DFB" w14:textId="77777777" w:rsidR="00F86CE4" w:rsidRDefault="004D7D19" w:rsidP="004D7D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bookmarkStart w:id="0" w:name="_Hlk224633445"/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BY85BAPB30127802900100000000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в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ОАО «Белагропромбанк»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, к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од банка BAPBBY2X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г. Минск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УНП 190055182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«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Институт недвижимости и оценки</w:t>
            </w:r>
            <w:bookmarkEnd w:id="0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</w:p>
          <w:p w14:paraId="165EA8AE" w14:textId="5DD183D4" w:rsidR="004D7D19" w:rsidRPr="00592900" w:rsidRDefault="004D7D19" w:rsidP="004D7D1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4879E5FE" w:rsidR="00A06D21" w:rsidRPr="00895417" w:rsidRDefault="004D7D19" w:rsidP="004D7D1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аукционе</w:t>
            </w:r>
          </w:p>
        </w:tc>
      </w:tr>
      <w:tr w:rsidR="00A06D21" w:rsidRPr="00895417" w14:paraId="2486BB8B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53ECE758" w:rsidR="00A06D21" w:rsidRPr="00895417" w:rsidRDefault="009960B3" w:rsidP="00CB26B7">
            <w:pPr>
              <w:spacing w:after="0" w:line="240" w:lineRule="auto"/>
              <w:ind w:right="14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ОАО «Беловежский», 225078 Брестская обл., Каменецкий р-н, аг. Беловежский, ул. Ленина, 2, тел. 80163172888</w:t>
            </w:r>
          </w:p>
        </w:tc>
      </w:tr>
      <w:tr w:rsidR="00A06D21" w:rsidRPr="00895417" w14:paraId="41E7C45A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10E4AB81" w:rsidR="00A06D21" w:rsidRPr="00895417" w:rsidRDefault="00A06D21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Наганова, 10-329, т/ф 80162 40 87 </w:t>
            </w:r>
            <w:r w:rsidR="004D7D19">
              <w:rPr>
                <w:rFonts w:ascii="Times New Roman" w:hAnsi="Times New Roman" w:cs="Times New Roman"/>
                <w:iCs/>
                <w:sz w:val="24"/>
                <w:szCs w:val="24"/>
              </w:rPr>
              <w:t>41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4A4C4A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</w:t>
            </w:r>
            <w:r w:rsidR="004D7D19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A06D21" w:rsidRPr="00895417" w14:paraId="669A9936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6D5A2AC2" w:rsidR="00A06D21" w:rsidRPr="009960B3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</w:t>
            </w:r>
            <w:r w:rsidR="009960B3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6B012F" w14:textId="04AB716C" w:rsidR="00A06D21" w:rsidRPr="009960B3" w:rsidRDefault="00A06D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9960B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9960B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9960B3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895417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960B3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рабочих</w:t>
            </w:r>
            <w:r w:rsidR="00A8650F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дней</w:t>
            </w: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</w:t>
            </w:r>
            <w:r w:rsidR="004A4C4A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  <w:p w14:paraId="25196F52" w14:textId="6172EEB8" w:rsidR="00A06D21" w:rsidRPr="004D7D19" w:rsidRDefault="00A06D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</w:t>
            </w:r>
            <w:r w:rsidR="00EA4F9D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оплаты</w:t>
            </w: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9960B3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предоплата в течение </w:t>
            </w:r>
            <w:r w:rsidR="009960B3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(пяти) рабочих дней</w:t>
            </w:r>
            <w:r w:rsidR="009960B3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даты заключения </w:t>
            </w:r>
            <w:r w:rsidR="009960B3"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договора купли-продажи</w:t>
            </w:r>
            <w:r w:rsidR="00A8650F"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08309F6" w14:textId="77777777" w:rsidR="00A06D21" w:rsidRPr="004D7D19" w:rsidRDefault="009003E8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Условия продажи: </w:t>
            </w:r>
            <w:r w:rsidR="004A4C4A"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условий</w:t>
            </w:r>
            <w:r w:rsidR="00254421"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BD07162" w14:textId="31AB7A97" w:rsidR="00254421" w:rsidRPr="009960B3" w:rsidRDefault="002544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Участник электронных торгов, выигравший торги, в течение 3 рабочих дней со дня электронных торгов возмещает </w:t>
            </w:r>
            <w:r w:rsidR="009960B3" w:rsidRPr="004D7D19">
              <w:rPr>
                <w:rFonts w:ascii="Times New Roman" w:hAnsi="Times New Roman" w:cs="Times New Roman"/>
                <w:sz w:val="24"/>
                <w:szCs w:val="24"/>
              </w:rPr>
              <w:t>вознаграждение и фактические затраты на организацию и проведение электронных торгов</w:t>
            </w:r>
          </w:p>
        </w:tc>
      </w:tr>
      <w:tr w:rsidR="00011E66" w:rsidRPr="00895417" w14:paraId="61E50B4F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02253879" w:rsidR="00011E66" w:rsidRPr="00895417" w:rsidRDefault="00011E66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E547B6">
              <w:rPr>
                <w:rFonts w:ascii="Times New Roman" w:hAnsi="Times New Roman" w:cs="Times New Roman"/>
                <w:iCs/>
                <w:sz w:val="24"/>
                <w:szCs w:val="24"/>
              </w:rPr>
              <w:t>15 октября</w:t>
            </w:r>
            <w:bookmarkStart w:id="1" w:name="_GoBack"/>
            <w:bookmarkEnd w:id="1"/>
            <w:r w:rsidR="009960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895417" w14:paraId="23CF61D5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895417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895417" w14:paraId="735C1F69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895417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895417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25F73123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895417" w:rsidRDefault="00401E6C" w:rsidP="00CB2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895417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4AEB5" w14:textId="77777777" w:rsidR="00BA3AC3" w:rsidRDefault="00BA3AC3" w:rsidP="007B74F9">
      <w:pPr>
        <w:spacing w:after="0" w:line="240" w:lineRule="auto"/>
      </w:pPr>
      <w:r>
        <w:separator/>
      </w:r>
    </w:p>
  </w:endnote>
  <w:endnote w:type="continuationSeparator" w:id="0">
    <w:p w14:paraId="6F62D028" w14:textId="77777777" w:rsidR="00BA3AC3" w:rsidRDefault="00BA3AC3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4C0D8D" w14:textId="77777777" w:rsidR="00BA3AC3" w:rsidRDefault="00BA3AC3" w:rsidP="007B74F9">
      <w:pPr>
        <w:spacing w:after="0" w:line="240" w:lineRule="auto"/>
      </w:pPr>
      <w:r>
        <w:separator/>
      </w:r>
    </w:p>
  </w:footnote>
  <w:footnote w:type="continuationSeparator" w:id="0">
    <w:p w14:paraId="5003C405" w14:textId="77777777" w:rsidR="00BA3AC3" w:rsidRDefault="00BA3AC3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23D9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251C9"/>
    <w:rsid w:val="002257BC"/>
    <w:rsid w:val="00245B6B"/>
    <w:rsid w:val="00250662"/>
    <w:rsid w:val="00253249"/>
    <w:rsid w:val="00254421"/>
    <w:rsid w:val="00266B3E"/>
    <w:rsid w:val="002674B6"/>
    <w:rsid w:val="00276306"/>
    <w:rsid w:val="00280E0B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1815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C4A"/>
    <w:rsid w:val="004B3712"/>
    <w:rsid w:val="004D1568"/>
    <w:rsid w:val="004D7D19"/>
    <w:rsid w:val="004D7EFD"/>
    <w:rsid w:val="004F668F"/>
    <w:rsid w:val="005170B3"/>
    <w:rsid w:val="00525587"/>
    <w:rsid w:val="005430C0"/>
    <w:rsid w:val="00553708"/>
    <w:rsid w:val="00562121"/>
    <w:rsid w:val="0056409D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568D9"/>
    <w:rsid w:val="00666894"/>
    <w:rsid w:val="006812EC"/>
    <w:rsid w:val="00683A24"/>
    <w:rsid w:val="00687193"/>
    <w:rsid w:val="006872B4"/>
    <w:rsid w:val="006A323B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13BD7"/>
    <w:rsid w:val="00820D3B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417"/>
    <w:rsid w:val="0089793B"/>
    <w:rsid w:val="008C1EC5"/>
    <w:rsid w:val="008C223F"/>
    <w:rsid w:val="008D70DB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960B3"/>
    <w:rsid w:val="009A1357"/>
    <w:rsid w:val="009B2764"/>
    <w:rsid w:val="009B6E0E"/>
    <w:rsid w:val="009C0E18"/>
    <w:rsid w:val="009C7A51"/>
    <w:rsid w:val="009E2526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BCD"/>
    <w:rsid w:val="00A941E6"/>
    <w:rsid w:val="00AA3778"/>
    <w:rsid w:val="00AA407C"/>
    <w:rsid w:val="00AC6731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BE1"/>
    <w:rsid w:val="00B92145"/>
    <w:rsid w:val="00B94F6F"/>
    <w:rsid w:val="00BA3AC3"/>
    <w:rsid w:val="00BA6D8B"/>
    <w:rsid w:val="00BA7818"/>
    <w:rsid w:val="00BB16FF"/>
    <w:rsid w:val="00BC494D"/>
    <w:rsid w:val="00BE190D"/>
    <w:rsid w:val="00BF430F"/>
    <w:rsid w:val="00C06FAC"/>
    <w:rsid w:val="00C13219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7D4D"/>
    <w:rsid w:val="00CB26B7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53E6"/>
    <w:rsid w:val="00DD5A56"/>
    <w:rsid w:val="00DE33E7"/>
    <w:rsid w:val="00DE4C40"/>
    <w:rsid w:val="00E0596C"/>
    <w:rsid w:val="00E13721"/>
    <w:rsid w:val="00E547B6"/>
    <w:rsid w:val="00E558A8"/>
    <w:rsid w:val="00E55912"/>
    <w:rsid w:val="00E60862"/>
    <w:rsid w:val="00E6697A"/>
    <w:rsid w:val="00E7352D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86CE4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D994581-EF49-4352-8E2D-5F8F20BC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36044-9F6A-43A6-9811-8DE9C32AB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2026-01-15T14:56:00Z</cp:lastPrinted>
  <dcterms:created xsi:type="dcterms:W3CDTF">2026-01-15T14:56:00Z</dcterms:created>
  <dcterms:modified xsi:type="dcterms:W3CDTF">2026-10-01T07:11:00Z</dcterms:modified>
</cp:coreProperties>
</file>